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9C3B8" w14:textId="7C71BB6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27065B96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39F458FE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Cs w:val="24"/>
          <w:lang w:val="lv-LV"/>
        </w:rPr>
        <w:t>APSTIPRINĀTS</w:t>
      </w:r>
    </w:p>
    <w:p w14:paraId="6E06D765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Ventspils brīvostas pārvaldes</w:t>
      </w:r>
    </w:p>
    <w:p w14:paraId="178236B4" w14:textId="765D1046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202</w:t>
      </w:r>
      <w:r w:rsidR="00056BF7"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1</w:t>
      </w: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.gada </w:t>
      </w:r>
      <w:r w:rsidR="00B07789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31.maija</w:t>
      </w:r>
    </w:p>
    <w:p w14:paraId="7979585A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Iepirkumu komisijas sēdē</w:t>
      </w:r>
    </w:p>
    <w:p w14:paraId="3F3F610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lv-LV"/>
        </w:rPr>
      </w:pPr>
    </w:p>
    <w:p w14:paraId="7D7AAFA5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66B1462C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39DE024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50AB7D6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573B563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A688FFF" w14:textId="21B978D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ATKLĀTA </w:t>
      </w:r>
      <w:r w:rsidR="0002770F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IEPIRKUMA</w:t>
      </w:r>
    </w:p>
    <w:p w14:paraId="3868ECB3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40BA32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933CFED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33BCA70B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C4D584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Calibri" w:hAnsi="Times New Roman" w:cs="Times New Roman"/>
          <w:lang w:val="lv-LV"/>
        </w:rPr>
      </w:pPr>
    </w:p>
    <w:p w14:paraId="2E419AE7" w14:textId="1D10D2FF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“</w:t>
      </w:r>
      <w:r w:rsidR="00B07789" w:rsidRPr="00B07789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Ventspils brīvostas kuģu ceļa ārkārtas padziļināšanas darbi</w:t>
      </w:r>
      <w:r w:rsidRPr="005307BD">
        <w:rPr>
          <w:rFonts w:ascii="Times New Roman" w:eastAsia="Calibri" w:hAnsi="Times New Roman" w:cs="Times New Roman"/>
          <w:b/>
          <w:sz w:val="40"/>
          <w:szCs w:val="40"/>
          <w:lang w:val="lv-LV"/>
        </w:rPr>
        <w:t>”</w:t>
      </w:r>
    </w:p>
    <w:p w14:paraId="25E05F58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BB67B20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ar identifikācijas</w:t>
      </w:r>
    </w:p>
    <w:p w14:paraId="129E5165" w14:textId="316EE85E" w:rsidR="004A3323" w:rsidRPr="005307BD" w:rsidRDefault="0082731B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Nr. VBOP 202</w:t>
      </w:r>
      <w:r w:rsidR="005307BD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/</w:t>
      </w:r>
      <w:r w:rsidR="00B07789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43</w:t>
      </w:r>
    </w:p>
    <w:p w14:paraId="5EA55034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0ABC600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8D79975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02C3C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101E019D" w14:textId="221F04C6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NOLIKUMA SKAIDROJUMI Nr.</w:t>
      </w:r>
      <w:r w:rsidR="00C428DA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</w:p>
    <w:p w14:paraId="6A30A6B8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778D402" w14:textId="77777777" w:rsidR="004A3323" w:rsidRPr="005307BD" w:rsidRDefault="004A3323" w:rsidP="004A3323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16A3189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1FB2253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A607D8E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2BD7B4C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B2F5D9F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32756FB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A2FBA66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40E9FD7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016E235" w14:textId="6CFE1AEF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Ventspils, 202</w:t>
      </w:r>
      <w:r w:rsidR="00056BF7"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1</w:t>
      </w: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.gads</w:t>
      </w:r>
    </w:p>
    <w:p w14:paraId="76DCAD3F" w14:textId="676112B5" w:rsidR="00623E60" w:rsidRPr="005307BD" w:rsidRDefault="004A3323" w:rsidP="002C582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sz w:val="24"/>
          <w:szCs w:val="24"/>
          <w:u w:val="single"/>
          <w:lang w:val="lv-LV"/>
        </w:rPr>
        <w:br w:type="page"/>
      </w:r>
      <w:r w:rsidRPr="005307BD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lastRenderedPageBreak/>
        <w:t>Ja</w:t>
      </w:r>
      <w:r w:rsidR="0000273E" w:rsidRPr="005307BD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utājums:</w:t>
      </w:r>
    </w:p>
    <w:p w14:paraId="178C591B" w14:textId="51D7EDBD" w:rsidR="00170B22" w:rsidRDefault="00B07789" w:rsidP="002C582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Lūdzam iepirkuma komisiju atbildēt uz sekojošo jautājumu:</w:t>
      </w:r>
    </w:p>
    <w:p w14:paraId="63C84725" w14:textId="1196E799" w:rsidR="00B07789" w:rsidRDefault="00B07789" w:rsidP="00B07789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07789">
        <w:rPr>
          <w:rFonts w:ascii="Times New Roman" w:hAnsi="Times New Roman" w:cs="Times New Roman"/>
          <w:sz w:val="24"/>
          <w:szCs w:val="24"/>
          <w:lang w:val="lv-LV"/>
        </w:rPr>
        <w:t>Nolikuma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1.pielikuma (darba uzdevums) 4.2.punktā ir noteikta prasība:</w:t>
      </w:r>
    </w:p>
    <w:p w14:paraId="653F8A8F" w14:textId="3756B806" w:rsidR="00B07789" w:rsidRDefault="00B07789" w:rsidP="00B07789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  <w:lang w:val="lv-LV"/>
        </w:rPr>
      </w:pPr>
      <w:r w:rsidRPr="00B07789">
        <w:rPr>
          <w:rFonts w:ascii="Times New Roman" w:hAnsi="Times New Roman" w:cs="Times New Roman"/>
          <w:i/>
          <w:sz w:val="24"/>
          <w:szCs w:val="24"/>
          <w:lang w:val="lv-LV"/>
        </w:rPr>
        <w:t xml:space="preserve">4.2. </w:t>
      </w:r>
      <w:proofErr w:type="spellStart"/>
      <w:r w:rsidRPr="00B07789">
        <w:rPr>
          <w:rFonts w:ascii="Times New Roman" w:hAnsi="Times New Roman" w:cs="Times New Roman"/>
          <w:i/>
          <w:sz w:val="24"/>
          <w:szCs w:val="24"/>
          <w:lang w:val="lv-LV"/>
        </w:rPr>
        <w:t>Gruntssūcēja</w:t>
      </w:r>
      <w:proofErr w:type="spellEnd"/>
      <w:r w:rsidRPr="00B07789">
        <w:rPr>
          <w:rFonts w:ascii="Times New Roman" w:hAnsi="Times New Roman" w:cs="Times New Roman"/>
          <w:i/>
          <w:sz w:val="24"/>
          <w:szCs w:val="24"/>
          <w:lang w:val="lv-LV"/>
        </w:rPr>
        <w:t xml:space="preserve"> kravas tilpnes ietilpība – ne mazāka kā 2`500 m</w:t>
      </w:r>
      <w:r w:rsidRPr="00B07789">
        <w:rPr>
          <w:rFonts w:ascii="Times New Roman" w:hAnsi="Times New Roman" w:cs="Times New Roman"/>
          <w:i/>
          <w:sz w:val="24"/>
          <w:szCs w:val="24"/>
          <w:vertAlign w:val="superscript"/>
          <w:lang w:val="lv-LV"/>
        </w:rPr>
        <w:t>3</w:t>
      </w:r>
      <w:r w:rsidRPr="00B07789">
        <w:rPr>
          <w:rFonts w:ascii="Times New Roman" w:hAnsi="Times New Roman" w:cs="Times New Roman"/>
          <w:i/>
          <w:sz w:val="24"/>
          <w:szCs w:val="24"/>
          <w:lang w:val="lv-LV"/>
        </w:rPr>
        <w:t>.</w:t>
      </w:r>
    </w:p>
    <w:p w14:paraId="14DE8DC2" w14:textId="40CA9395" w:rsidR="00B07789" w:rsidRPr="00B07789" w:rsidRDefault="00B07789" w:rsidP="00B0778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Lūdzam Pasūtītāju precizēt, vai pretendents būs izpildījis nolikuma prasības, ja ievērojot visas nolikuma 1. pielikuma (darba uzdevuma) noteiktās prasības, pretendents piedāvās kuģi, kur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gruntssūcēja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kravas tilpnes ietilpība ir 940 m</w:t>
      </w:r>
      <w:r w:rsidRPr="00B07789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3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0AED032" w14:textId="77777777" w:rsidR="002C582C" w:rsidRDefault="002C582C" w:rsidP="002C582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</w:p>
    <w:p w14:paraId="15323BE5" w14:textId="0BA387D6" w:rsidR="005307BD" w:rsidRDefault="005307BD" w:rsidP="002C582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  <w:t>Atbilde:</w:t>
      </w:r>
    </w:p>
    <w:p w14:paraId="368C9FAF" w14:textId="36EA185D" w:rsidR="00B07789" w:rsidRPr="00B07789" w:rsidRDefault="00B07789" w:rsidP="002C582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Nē, pretendents nebūs izpildījis nolikuma prasības.</w:t>
      </w:r>
      <w:bookmarkStart w:id="0" w:name="_GoBack"/>
      <w:bookmarkEnd w:id="0"/>
    </w:p>
    <w:sectPr w:rsidR="00B07789" w:rsidRPr="00B07789" w:rsidSect="004A3323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04D9F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D306A"/>
    <w:multiLevelType w:val="multilevel"/>
    <w:tmpl w:val="3F700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5E5DEE"/>
    <w:multiLevelType w:val="hybridMultilevel"/>
    <w:tmpl w:val="A0E05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4707E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F513A"/>
    <w:multiLevelType w:val="hybridMultilevel"/>
    <w:tmpl w:val="9086CF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3425F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B0D19"/>
    <w:multiLevelType w:val="hybridMultilevel"/>
    <w:tmpl w:val="56DEF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720EC"/>
    <w:multiLevelType w:val="hybridMultilevel"/>
    <w:tmpl w:val="917024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05092"/>
    <w:multiLevelType w:val="hybridMultilevel"/>
    <w:tmpl w:val="4D4CC05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7"/>
  </w:num>
  <w:num w:numId="5">
    <w:abstractNumId w:val="3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1C"/>
    <w:rsid w:val="0000273E"/>
    <w:rsid w:val="00016334"/>
    <w:rsid w:val="0002770F"/>
    <w:rsid w:val="00056BF7"/>
    <w:rsid w:val="000B326B"/>
    <w:rsid w:val="000D71B9"/>
    <w:rsid w:val="00170B22"/>
    <w:rsid w:val="002478B7"/>
    <w:rsid w:val="0029306A"/>
    <w:rsid w:val="002C582C"/>
    <w:rsid w:val="002D3638"/>
    <w:rsid w:val="002F56D1"/>
    <w:rsid w:val="00363261"/>
    <w:rsid w:val="004A3323"/>
    <w:rsid w:val="005307BD"/>
    <w:rsid w:val="00542441"/>
    <w:rsid w:val="00561A6E"/>
    <w:rsid w:val="005E5501"/>
    <w:rsid w:val="00623E60"/>
    <w:rsid w:val="00625714"/>
    <w:rsid w:val="00660307"/>
    <w:rsid w:val="00675370"/>
    <w:rsid w:val="006C6392"/>
    <w:rsid w:val="0071381D"/>
    <w:rsid w:val="00822296"/>
    <w:rsid w:val="0082731B"/>
    <w:rsid w:val="00870EBC"/>
    <w:rsid w:val="00891745"/>
    <w:rsid w:val="008A3EDC"/>
    <w:rsid w:val="008B79BD"/>
    <w:rsid w:val="009A790D"/>
    <w:rsid w:val="009C31A8"/>
    <w:rsid w:val="009F46DA"/>
    <w:rsid w:val="00AF10AA"/>
    <w:rsid w:val="00B07789"/>
    <w:rsid w:val="00B26238"/>
    <w:rsid w:val="00B62232"/>
    <w:rsid w:val="00BA4DFE"/>
    <w:rsid w:val="00BD44E7"/>
    <w:rsid w:val="00C428DA"/>
    <w:rsid w:val="00C464A3"/>
    <w:rsid w:val="00CA7BEC"/>
    <w:rsid w:val="00D3571C"/>
    <w:rsid w:val="00DE2644"/>
    <w:rsid w:val="00E37A6A"/>
    <w:rsid w:val="00E57C78"/>
    <w:rsid w:val="00F12171"/>
    <w:rsid w:val="00F7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E48A"/>
  <w15:chartTrackingRefBased/>
  <w15:docId w15:val="{9A228326-7DA1-4EB1-A1BD-73978ED4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2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5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5751249F07BC499E704FE7D6653F68" ma:contentTypeVersion="6" ma:contentTypeDescription="Izveidot jaunu dokumentu." ma:contentTypeScope="" ma:versionID="0eb8b63e84bd66b7380320243f05805b">
  <xsd:schema xmlns:xsd="http://www.w3.org/2001/XMLSchema" xmlns:xs="http://www.w3.org/2001/XMLSchema" xmlns:p="http://schemas.microsoft.com/office/2006/metadata/properties" xmlns:ns3="611c5089-cb3e-4132-95c4-be047703fddb" targetNamespace="http://schemas.microsoft.com/office/2006/metadata/properties" ma:root="true" ma:fieldsID="550d589a56c204bbc56c1380f758588a" ns3:_="">
    <xsd:import namespace="611c5089-cb3e-4132-95c4-be047703fd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c5089-cb3e-4132-95c4-be047703f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89BE2B-292F-4339-B13E-F1A77E5662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58F5A8-EC7F-4F7A-B2DE-46A2C1927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AA9F3B-A16C-49AE-A791-3C45BD999F5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611c5089-cb3e-4132-95c4-be047703fdd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Mazalis</dc:creator>
  <cp:keywords/>
  <dc:description/>
  <cp:lastModifiedBy>Anete Buka</cp:lastModifiedBy>
  <cp:revision>7</cp:revision>
  <cp:lastPrinted>2021-02-25T12:18:00Z</cp:lastPrinted>
  <dcterms:created xsi:type="dcterms:W3CDTF">2021-04-13T05:45:00Z</dcterms:created>
  <dcterms:modified xsi:type="dcterms:W3CDTF">2021-05-31T08:13:00Z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0x010100685751249F07BC499E704FE7D6653F68</vt:lpwstr>
  </property>
</Properties>
</file>